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48" w:rsidRDefault="00910C87" w:rsidP="00910C87">
      <w:pPr>
        <w:ind w:left="-709"/>
        <w:jc w:val="center"/>
        <w:rPr>
          <w:noProof/>
          <w:sz w:val="28"/>
          <w:szCs w:val="28"/>
        </w:rPr>
      </w:pPr>
      <w:r>
        <w:rPr>
          <w:b/>
          <w:noProof/>
          <w:sz w:val="40"/>
          <w:szCs w:val="40"/>
        </w:rPr>
        <w:drawing>
          <wp:inline distT="0" distB="0" distL="0" distR="0" wp14:anchorId="66619DAA" wp14:editId="49EA80A3">
            <wp:extent cx="9930427" cy="702257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20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0427" cy="702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179"/>
        <w:gridCol w:w="3013"/>
        <w:gridCol w:w="3013"/>
        <w:gridCol w:w="3013"/>
      </w:tblGrid>
      <w:tr w:rsidR="00C80DCA" w:rsidTr="0065657F">
        <w:tc>
          <w:tcPr>
            <w:tcW w:w="15064" w:type="dxa"/>
            <w:gridSpan w:val="5"/>
          </w:tcPr>
          <w:p w:rsidR="00C80DCA" w:rsidRPr="0093367B" w:rsidRDefault="00C80DCA" w:rsidP="00C80DCA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93367B">
              <w:rPr>
                <w:b/>
                <w:sz w:val="28"/>
                <w:szCs w:val="28"/>
              </w:rPr>
              <w:lastRenderedPageBreak/>
              <w:t>Обучение лиц, привлекаемых к проведению ГИА-9</w:t>
            </w:r>
          </w:p>
        </w:tc>
      </w:tr>
      <w:tr w:rsidR="00C80DCA" w:rsidTr="00C23948">
        <w:tc>
          <w:tcPr>
            <w:tcW w:w="846" w:type="dxa"/>
          </w:tcPr>
          <w:p w:rsidR="00C80DCA" w:rsidRDefault="00C80DCA" w:rsidP="00C23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179" w:type="dxa"/>
          </w:tcPr>
          <w:p w:rsidR="00C80DCA" w:rsidRDefault="00C80DCA" w:rsidP="00C23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апробациях и тренировочных мероприятиях. Отработка работниками ППЭ процедуры проведения ОГЭ, ЕГЭ в ППЭ</w:t>
            </w:r>
          </w:p>
        </w:tc>
        <w:tc>
          <w:tcPr>
            <w:tcW w:w="3013" w:type="dxa"/>
          </w:tcPr>
          <w:p w:rsidR="00C80DCA" w:rsidRDefault="000A10E8" w:rsidP="00C23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3013" w:type="dxa"/>
          </w:tcPr>
          <w:p w:rsidR="00C80DCA" w:rsidRDefault="000A10E8" w:rsidP="00C23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013" w:type="dxa"/>
          </w:tcPr>
          <w:p w:rsidR="00C80DCA" w:rsidRDefault="000A10E8" w:rsidP="00C23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проведения ОГЭ, ЕГЭ</w:t>
            </w:r>
          </w:p>
        </w:tc>
      </w:tr>
      <w:tr w:rsidR="000A10E8" w:rsidTr="00E52764">
        <w:tc>
          <w:tcPr>
            <w:tcW w:w="15064" w:type="dxa"/>
            <w:gridSpan w:val="5"/>
          </w:tcPr>
          <w:p w:rsidR="000A10E8" w:rsidRPr="0093367B" w:rsidRDefault="000A10E8" w:rsidP="000A10E8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93367B">
              <w:rPr>
                <w:b/>
                <w:sz w:val="28"/>
                <w:szCs w:val="28"/>
              </w:rPr>
              <w:t>Организационное сопровождение ГИА-9</w:t>
            </w:r>
          </w:p>
        </w:tc>
      </w:tr>
      <w:tr w:rsidR="00C80DCA" w:rsidTr="00C23948">
        <w:tc>
          <w:tcPr>
            <w:tcW w:w="846" w:type="dxa"/>
          </w:tcPr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179" w:type="dxa"/>
          </w:tcPr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заявлений на участие:</w:t>
            </w:r>
          </w:p>
          <w:p w:rsidR="000A10E8" w:rsidRDefault="000A10E8" w:rsidP="000A10E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 итоговом собеседовании</w:t>
            </w:r>
          </w:p>
          <w:p w:rsidR="000A10E8" w:rsidRPr="000A10E8" w:rsidRDefault="000A10E8" w:rsidP="000A10E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в ГИА-9, ОГЭ</w:t>
            </w:r>
          </w:p>
        </w:tc>
        <w:tc>
          <w:tcPr>
            <w:tcW w:w="3013" w:type="dxa"/>
          </w:tcPr>
          <w:p w:rsidR="000A10E8" w:rsidRDefault="000A10E8" w:rsidP="00C80DCA">
            <w:pPr>
              <w:jc w:val="center"/>
              <w:rPr>
                <w:sz w:val="28"/>
                <w:szCs w:val="28"/>
              </w:rPr>
            </w:pPr>
          </w:p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2023 г.</w:t>
            </w:r>
          </w:p>
          <w:p w:rsidR="000A10E8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2023 г.</w:t>
            </w:r>
          </w:p>
        </w:tc>
        <w:tc>
          <w:tcPr>
            <w:tcW w:w="3013" w:type="dxa"/>
          </w:tcPr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учителя-предметники</w:t>
            </w:r>
          </w:p>
        </w:tc>
        <w:tc>
          <w:tcPr>
            <w:tcW w:w="3013" w:type="dxa"/>
          </w:tcPr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заявлений от участников ГИА-9</w:t>
            </w:r>
          </w:p>
        </w:tc>
      </w:tr>
      <w:tr w:rsidR="00C80DCA" w:rsidTr="00C23948">
        <w:tc>
          <w:tcPr>
            <w:tcW w:w="846" w:type="dxa"/>
          </w:tcPr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5179" w:type="dxa"/>
          </w:tcPr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итогового собеседования по русскому языку как условия допуска к ГИА-9</w:t>
            </w:r>
          </w:p>
        </w:tc>
        <w:tc>
          <w:tcPr>
            <w:tcW w:w="3013" w:type="dxa"/>
          </w:tcPr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единому расписанию</w:t>
            </w:r>
          </w:p>
        </w:tc>
        <w:tc>
          <w:tcPr>
            <w:tcW w:w="3013" w:type="dxa"/>
          </w:tcPr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учителя-предметники</w:t>
            </w:r>
          </w:p>
        </w:tc>
        <w:tc>
          <w:tcPr>
            <w:tcW w:w="3013" w:type="dxa"/>
          </w:tcPr>
          <w:p w:rsidR="00C80DCA" w:rsidRDefault="000A10E8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проведении итогового собеседования по русскому языку</w:t>
            </w:r>
            <w:r w:rsidR="00C22D2B">
              <w:rPr>
                <w:sz w:val="28"/>
                <w:szCs w:val="28"/>
              </w:rPr>
              <w:t xml:space="preserve"> </w:t>
            </w:r>
          </w:p>
        </w:tc>
      </w:tr>
      <w:tr w:rsidR="00C80DCA" w:rsidTr="00C23948">
        <w:tc>
          <w:tcPr>
            <w:tcW w:w="846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5179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транспортных схем доставки выпускников в ППЭ</w:t>
            </w:r>
          </w:p>
        </w:tc>
        <w:tc>
          <w:tcPr>
            <w:tcW w:w="3013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 апрель 2023г., август 2023г.</w:t>
            </w:r>
          </w:p>
        </w:tc>
        <w:tc>
          <w:tcPr>
            <w:tcW w:w="3013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директора МБОУ СОШ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Средний Урух</w:t>
            </w:r>
          </w:p>
        </w:tc>
        <w:tc>
          <w:tcPr>
            <w:tcW w:w="3013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назначении ответственного лица за сопровождение</w:t>
            </w:r>
          </w:p>
        </w:tc>
      </w:tr>
      <w:tr w:rsidR="00C80DCA" w:rsidTr="00C23948">
        <w:tc>
          <w:tcPr>
            <w:tcW w:w="846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5179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размещения информации об организации и проведении ГИА-9 на официальном сайте школы</w:t>
            </w:r>
          </w:p>
        </w:tc>
        <w:tc>
          <w:tcPr>
            <w:tcW w:w="3013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013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3013" w:type="dxa"/>
          </w:tcPr>
          <w:p w:rsidR="00C80DCA" w:rsidRDefault="00A76C07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размещение информации об организации и проведения ГИА-9 на официальном сайте</w:t>
            </w:r>
            <w:proofErr w:type="gramStart"/>
            <w:r w:rsidR="00F31673">
              <w:rPr>
                <w:sz w:val="28"/>
                <w:szCs w:val="28"/>
              </w:rPr>
              <w:t>4</w:t>
            </w:r>
            <w:proofErr w:type="gramEnd"/>
            <w:r w:rsidR="00F31673">
              <w:rPr>
                <w:sz w:val="28"/>
                <w:szCs w:val="28"/>
              </w:rPr>
              <w:t>.</w:t>
            </w:r>
          </w:p>
        </w:tc>
      </w:tr>
      <w:tr w:rsidR="00C80DCA" w:rsidTr="00C23948">
        <w:tc>
          <w:tcPr>
            <w:tcW w:w="846" w:type="dxa"/>
          </w:tcPr>
          <w:p w:rsidR="00C80DCA" w:rsidRDefault="00F31673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5179" w:type="dxa"/>
          </w:tcPr>
          <w:p w:rsidR="00C80DCA" w:rsidRDefault="00F31673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Информационно-разъяснительная работа с родителями, учителями, выпускникам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>(плакаты, видеоролики, памятки, рекомендации, телефоны горячих линий)</w:t>
            </w:r>
            <w:r w:rsidR="00B04AD2">
              <w:rPr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:rsidR="00C80DCA" w:rsidRDefault="00F31673" w:rsidP="00B0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  <w:r w:rsidR="00B04AD2">
              <w:rPr>
                <w:sz w:val="28"/>
                <w:szCs w:val="28"/>
              </w:rPr>
              <w:t>.</w:t>
            </w:r>
          </w:p>
        </w:tc>
        <w:tc>
          <w:tcPr>
            <w:tcW w:w="3013" w:type="dxa"/>
          </w:tcPr>
          <w:p w:rsidR="00C80DCA" w:rsidRDefault="00F31673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учителя-предметники, классный руководитель 9кл.</w:t>
            </w:r>
          </w:p>
        </w:tc>
        <w:tc>
          <w:tcPr>
            <w:tcW w:w="3013" w:type="dxa"/>
          </w:tcPr>
          <w:p w:rsidR="00C80DCA" w:rsidRDefault="00F31673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сопровождение организации и проведения ГИА-9</w:t>
            </w:r>
          </w:p>
        </w:tc>
      </w:tr>
      <w:tr w:rsidR="00B10FDA" w:rsidTr="00C23948">
        <w:tc>
          <w:tcPr>
            <w:tcW w:w="846" w:type="dxa"/>
          </w:tcPr>
          <w:p w:rsidR="00B10FDA" w:rsidRDefault="00B10FDA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5179" w:type="dxa"/>
          </w:tcPr>
          <w:p w:rsidR="00B10FDA" w:rsidRDefault="00B10FDA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родительского собрания с целью разъяснения вопросов по организации и проведения итогового собеседования по русскому языку, ГИА-9</w:t>
            </w:r>
          </w:p>
        </w:tc>
        <w:tc>
          <w:tcPr>
            <w:tcW w:w="3013" w:type="dxa"/>
          </w:tcPr>
          <w:p w:rsidR="00B10FDA" w:rsidRDefault="00B10FDA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013" w:type="dxa"/>
          </w:tcPr>
          <w:p w:rsidR="00B10FDA" w:rsidRDefault="00B10FDA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классный руководитель 9кл.</w:t>
            </w:r>
          </w:p>
        </w:tc>
        <w:tc>
          <w:tcPr>
            <w:tcW w:w="3013" w:type="dxa"/>
          </w:tcPr>
          <w:p w:rsidR="00B10FDA" w:rsidRDefault="00B10FDA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родителей по вопросам</w:t>
            </w:r>
            <w:r w:rsidR="002927E0">
              <w:rPr>
                <w:sz w:val="28"/>
                <w:szCs w:val="28"/>
              </w:rPr>
              <w:t xml:space="preserve"> проведения итогового собеседования по русскому языку</w:t>
            </w:r>
          </w:p>
        </w:tc>
      </w:tr>
      <w:tr w:rsidR="002927E0" w:rsidTr="0039557A">
        <w:tc>
          <w:tcPr>
            <w:tcW w:w="15064" w:type="dxa"/>
            <w:gridSpan w:val="5"/>
          </w:tcPr>
          <w:p w:rsidR="002927E0" w:rsidRPr="0093367B" w:rsidRDefault="002927E0" w:rsidP="002927E0">
            <w:pPr>
              <w:pStyle w:val="a9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93367B">
              <w:rPr>
                <w:b/>
                <w:sz w:val="28"/>
                <w:szCs w:val="28"/>
              </w:rPr>
              <w:t>Анализ проведения государственной аттестации по программе основного общего образования</w:t>
            </w:r>
          </w:p>
        </w:tc>
      </w:tr>
      <w:tr w:rsidR="00B10FDA" w:rsidTr="00C23948">
        <w:tc>
          <w:tcPr>
            <w:tcW w:w="846" w:type="dxa"/>
          </w:tcPr>
          <w:p w:rsidR="00B10FDA" w:rsidRDefault="002927E0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5179" w:type="dxa"/>
          </w:tcPr>
          <w:p w:rsidR="00B10FDA" w:rsidRDefault="002927E0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проведения ГИА-2023 с анализом проблем и постановкой задач на совещаниях:</w:t>
            </w:r>
          </w:p>
          <w:p w:rsidR="002927E0" w:rsidRDefault="002927E0" w:rsidP="002927E0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2927E0">
              <w:rPr>
                <w:sz w:val="28"/>
                <w:szCs w:val="28"/>
              </w:rPr>
              <w:t>обсуждение на педагогических конференциях вопросов повышения качества образования с учетом результатов ГИА-9 в 2023</w:t>
            </w:r>
            <w:r>
              <w:rPr>
                <w:sz w:val="28"/>
                <w:szCs w:val="28"/>
              </w:rPr>
              <w:t>г.</w:t>
            </w:r>
          </w:p>
          <w:p w:rsidR="002927E0" w:rsidRPr="002927E0" w:rsidRDefault="002927E0" w:rsidP="002927E0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информационных справок по итогам организации и проведения ГИА</w:t>
            </w:r>
          </w:p>
        </w:tc>
        <w:tc>
          <w:tcPr>
            <w:tcW w:w="3013" w:type="dxa"/>
          </w:tcPr>
          <w:p w:rsidR="00B10FDA" w:rsidRDefault="0093630C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2023 г.</w:t>
            </w:r>
          </w:p>
        </w:tc>
        <w:tc>
          <w:tcPr>
            <w:tcW w:w="3013" w:type="dxa"/>
          </w:tcPr>
          <w:p w:rsidR="00B10FDA" w:rsidRDefault="0093630C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учителя-предметники, классный руководитель 9кл.</w:t>
            </w:r>
          </w:p>
        </w:tc>
        <w:tc>
          <w:tcPr>
            <w:tcW w:w="3013" w:type="dxa"/>
          </w:tcPr>
          <w:p w:rsidR="00B10FDA" w:rsidRDefault="0093630C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проблем, постановка задач на 2024 г.</w:t>
            </w:r>
          </w:p>
        </w:tc>
      </w:tr>
      <w:tr w:rsidR="00B10FDA" w:rsidTr="00C23948">
        <w:tc>
          <w:tcPr>
            <w:tcW w:w="846" w:type="dxa"/>
          </w:tcPr>
          <w:p w:rsidR="00B10FDA" w:rsidRDefault="0093630C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5179" w:type="dxa"/>
          </w:tcPr>
          <w:p w:rsidR="0093630C" w:rsidRPr="0093630C" w:rsidRDefault="0093630C" w:rsidP="0093630C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образовательного маршрута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не получивших аттестат об основном общем образовании</w:t>
            </w:r>
          </w:p>
        </w:tc>
        <w:tc>
          <w:tcPr>
            <w:tcW w:w="3013" w:type="dxa"/>
          </w:tcPr>
          <w:p w:rsidR="00B10FDA" w:rsidRDefault="0093367B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2023г.</w:t>
            </w:r>
          </w:p>
        </w:tc>
        <w:tc>
          <w:tcPr>
            <w:tcW w:w="3013" w:type="dxa"/>
          </w:tcPr>
          <w:p w:rsidR="00B10FDA" w:rsidRDefault="0093367B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013" w:type="dxa"/>
          </w:tcPr>
          <w:p w:rsidR="00B10FDA" w:rsidRDefault="0093367B" w:rsidP="00C80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информации о выпускниках, не получивших аттестат об основном общем образовании</w:t>
            </w:r>
          </w:p>
        </w:tc>
      </w:tr>
    </w:tbl>
    <w:p w:rsidR="00C23948" w:rsidRPr="00C23948" w:rsidRDefault="00C23948" w:rsidP="00C23948">
      <w:pPr>
        <w:jc w:val="center"/>
        <w:rPr>
          <w:sz w:val="28"/>
          <w:szCs w:val="28"/>
        </w:rPr>
      </w:pPr>
    </w:p>
    <w:sectPr w:rsidR="00C23948" w:rsidRPr="00C23948" w:rsidSect="00C23948">
      <w:pgSz w:w="16838" w:h="11906" w:orient="landscape"/>
      <w:pgMar w:top="839" w:right="522" w:bottom="278" w:left="12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9E" w:rsidRDefault="00E9219E" w:rsidP="00FA7337">
      <w:r>
        <w:separator/>
      </w:r>
    </w:p>
  </w:endnote>
  <w:endnote w:type="continuationSeparator" w:id="0">
    <w:p w:rsidR="00E9219E" w:rsidRDefault="00E9219E" w:rsidP="00F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9E" w:rsidRDefault="00E9219E" w:rsidP="00FA7337">
      <w:r>
        <w:separator/>
      </w:r>
    </w:p>
  </w:footnote>
  <w:footnote w:type="continuationSeparator" w:id="0">
    <w:p w:rsidR="00E9219E" w:rsidRDefault="00E9219E" w:rsidP="00FA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2C74"/>
    <w:multiLevelType w:val="hybridMultilevel"/>
    <w:tmpl w:val="D964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C5BFE"/>
    <w:multiLevelType w:val="hybridMultilevel"/>
    <w:tmpl w:val="524C9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74A1E"/>
    <w:multiLevelType w:val="hybridMultilevel"/>
    <w:tmpl w:val="45066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51301"/>
    <w:multiLevelType w:val="multilevel"/>
    <w:tmpl w:val="913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E35A97"/>
    <w:multiLevelType w:val="hybridMultilevel"/>
    <w:tmpl w:val="E0386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51"/>
    <w:rsid w:val="0000569C"/>
    <w:rsid w:val="000A10E8"/>
    <w:rsid w:val="001108DA"/>
    <w:rsid w:val="00207384"/>
    <w:rsid w:val="002927E0"/>
    <w:rsid w:val="00296751"/>
    <w:rsid w:val="003E558C"/>
    <w:rsid w:val="004D7CFA"/>
    <w:rsid w:val="004E6FCD"/>
    <w:rsid w:val="005B26D3"/>
    <w:rsid w:val="00604114"/>
    <w:rsid w:val="008134CB"/>
    <w:rsid w:val="00893BE6"/>
    <w:rsid w:val="00910C87"/>
    <w:rsid w:val="00920F2A"/>
    <w:rsid w:val="0093367B"/>
    <w:rsid w:val="0093630C"/>
    <w:rsid w:val="00A37B71"/>
    <w:rsid w:val="00A76C07"/>
    <w:rsid w:val="00A97522"/>
    <w:rsid w:val="00AA6152"/>
    <w:rsid w:val="00AD3634"/>
    <w:rsid w:val="00B04AD2"/>
    <w:rsid w:val="00B10FDA"/>
    <w:rsid w:val="00B60587"/>
    <w:rsid w:val="00C22D2B"/>
    <w:rsid w:val="00C23948"/>
    <w:rsid w:val="00C80DCA"/>
    <w:rsid w:val="00CE2DE5"/>
    <w:rsid w:val="00D43A04"/>
    <w:rsid w:val="00DA4A7B"/>
    <w:rsid w:val="00E9219E"/>
    <w:rsid w:val="00EE7064"/>
    <w:rsid w:val="00F31673"/>
    <w:rsid w:val="00F80959"/>
    <w:rsid w:val="00F84D9D"/>
    <w:rsid w:val="00FA7337"/>
    <w:rsid w:val="00FB2180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73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7337"/>
    <w:rPr>
      <w:sz w:val="24"/>
      <w:szCs w:val="24"/>
    </w:rPr>
  </w:style>
  <w:style w:type="paragraph" w:styleId="a5">
    <w:name w:val="footer"/>
    <w:basedOn w:val="a"/>
    <w:link w:val="a6"/>
    <w:rsid w:val="00FA73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A7337"/>
    <w:rPr>
      <w:sz w:val="24"/>
      <w:szCs w:val="24"/>
    </w:rPr>
  </w:style>
  <w:style w:type="paragraph" w:customStyle="1" w:styleId="text-gray">
    <w:name w:val="text-gray"/>
    <w:basedOn w:val="a"/>
    <w:rsid w:val="00D43A0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43A04"/>
    <w:rPr>
      <w:b/>
      <w:bCs/>
    </w:rPr>
  </w:style>
  <w:style w:type="table" w:styleId="a8">
    <w:name w:val="Table Grid"/>
    <w:basedOn w:val="a1"/>
    <w:rsid w:val="00C23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E7064"/>
    <w:pPr>
      <w:ind w:left="720"/>
      <w:contextualSpacing/>
    </w:pPr>
  </w:style>
  <w:style w:type="paragraph" w:styleId="aa">
    <w:name w:val="Balloon Text"/>
    <w:basedOn w:val="a"/>
    <w:link w:val="ab"/>
    <w:rsid w:val="001108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108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73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7337"/>
    <w:rPr>
      <w:sz w:val="24"/>
      <w:szCs w:val="24"/>
    </w:rPr>
  </w:style>
  <w:style w:type="paragraph" w:styleId="a5">
    <w:name w:val="footer"/>
    <w:basedOn w:val="a"/>
    <w:link w:val="a6"/>
    <w:rsid w:val="00FA73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A7337"/>
    <w:rPr>
      <w:sz w:val="24"/>
      <w:szCs w:val="24"/>
    </w:rPr>
  </w:style>
  <w:style w:type="paragraph" w:customStyle="1" w:styleId="text-gray">
    <w:name w:val="text-gray"/>
    <w:basedOn w:val="a"/>
    <w:rsid w:val="00D43A0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43A04"/>
    <w:rPr>
      <w:b/>
      <w:bCs/>
    </w:rPr>
  </w:style>
  <w:style w:type="table" w:styleId="a8">
    <w:name w:val="Table Grid"/>
    <w:basedOn w:val="a1"/>
    <w:rsid w:val="00C23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E7064"/>
    <w:pPr>
      <w:ind w:left="720"/>
      <w:contextualSpacing/>
    </w:pPr>
  </w:style>
  <w:style w:type="paragraph" w:styleId="aa">
    <w:name w:val="Balloon Text"/>
    <w:basedOn w:val="a"/>
    <w:link w:val="ab"/>
    <w:rsid w:val="001108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1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fidar</dc:creator>
  <cp:keywords/>
  <dc:description/>
  <cp:lastModifiedBy>Заур</cp:lastModifiedBy>
  <cp:revision>10</cp:revision>
  <cp:lastPrinted>2022-10-19T18:49:00Z</cp:lastPrinted>
  <dcterms:created xsi:type="dcterms:W3CDTF">2022-10-19T18:09:00Z</dcterms:created>
  <dcterms:modified xsi:type="dcterms:W3CDTF">2022-10-20T13:28:00Z</dcterms:modified>
</cp:coreProperties>
</file>